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428B" w14:textId="77777777" w:rsidR="0097758E" w:rsidRDefault="0097758E" w:rsidP="0097758E">
      <w:pPr>
        <w:spacing w:after="0" w:line="240" w:lineRule="auto"/>
        <w:jc w:val="center"/>
      </w:pPr>
      <w:r w:rsidRPr="4A477892">
        <w:rPr>
          <w:rFonts w:ascii="Times New Roman" w:eastAsia="Times New Roman" w:hAnsi="Times New Roman"/>
          <w:sz w:val="24"/>
          <w:szCs w:val="24"/>
        </w:rPr>
        <w:t xml:space="preserve">МИНИСТЕРСТВО НАУКИ И ВЫСШЕГО ОБРАЗОВАНИЯ  </w:t>
      </w:r>
    </w:p>
    <w:p w14:paraId="38469262" w14:textId="77777777" w:rsidR="0097758E" w:rsidRDefault="0097758E" w:rsidP="0097758E">
      <w:pPr>
        <w:spacing w:after="0" w:line="240" w:lineRule="auto"/>
        <w:jc w:val="center"/>
      </w:pPr>
      <w:r w:rsidRPr="4A477892"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14:paraId="066A82CF" w14:textId="77777777" w:rsidR="0097758E" w:rsidRDefault="0097758E" w:rsidP="0097758E">
      <w:pPr>
        <w:spacing w:after="0" w:line="240" w:lineRule="auto"/>
        <w:jc w:val="center"/>
      </w:pPr>
      <w:r w:rsidRPr="4A477892">
        <w:rPr>
          <w:rFonts w:ascii="Times New Roman" w:eastAsia="Times New Roman" w:hAnsi="Times New Roman"/>
          <w:b/>
          <w:bCs/>
          <w:sz w:val="24"/>
          <w:szCs w:val="24"/>
        </w:rPr>
        <w:t xml:space="preserve">Федеральное государственное автономное образовательное </w:t>
      </w:r>
    </w:p>
    <w:p w14:paraId="3F29046F" w14:textId="77777777" w:rsidR="0097758E" w:rsidRDefault="0097758E" w:rsidP="0097758E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4A477892">
        <w:rPr>
          <w:rFonts w:ascii="Times New Roman" w:eastAsia="Times New Roman" w:hAnsi="Times New Roman"/>
          <w:b/>
          <w:bCs/>
          <w:sz w:val="24"/>
          <w:szCs w:val="24"/>
        </w:rPr>
        <w:t>чреждение высшего образования</w:t>
      </w:r>
    </w:p>
    <w:p w14:paraId="239BE9DF" w14:textId="77777777" w:rsidR="0097758E" w:rsidRDefault="0097758E" w:rsidP="0097758E">
      <w:pPr>
        <w:spacing w:after="0" w:line="240" w:lineRule="auto"/>
        <w:jc w:val="center"/>
      </w:pPr>
      <w:r w:rsidRPr="4A477892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444F3C">
        <w:rPr>
          <w:rFonts w:ascii="Times New Roman" w:eastAsia="Times New Roman" w:hAnsi="Times New Roman"/>
          <w:b/>
          <w:bCs/>
          <w:sz w:val="24"/>
          <w:szCs w:val="24"/>
        </w:rPr>
        <w:t>рымский федеральный</w:t>
      </w:r>
      <w:r w:rsidRPr="00444F3C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университет</w:t>
      </w:r>
      <w:r w:rsidRPr="4A477892">
        <w:rPr>
          <w:rFonts w:ascii="Times New Roman" w:eastAsia="Times New Roman" w:hAnsi="Times New Roman"/>
          <w:b/>
          <w:bCs/>
          <w:sz w:val="24"/>
          <w:szCs w:val="24"/>
        </w:rPr>
        <w:t xml:space="preserve"> имени </w:t>
      </w:r>
      <w:proofErr w:type="spellStart"/>
      <w:r w:rsidRPr="4A477892">
        <w:rPr>
          <w:rFonts w:ascii="Times New Roman" w:eastAsia="Times New Roman" w:hAnsi="Times New Roman"/>
          <w:b/>
          <w:bCs/>
          <w:sz w:val="24"/>
          <w:szCs w:val="24"/>
        </w:rPr>
        <w:t>В.И.Вернадского</w:t>
      </w:r>
      <w:proofErr w:type="spellEnd"/>
      <w:r w:rsidRPr="4A477892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14:paraId="2F67D7CB" w14:textId="77777777" w:rsidR="0097758E" w:rsidRDefault="0097758E" w:rsidP="009775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4A4778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Медицинский колледж</w:t>
      </w:r>
    </w:p>
    <w:p w14:paraId="3DCE6109" w14:textId="77777777" w:rsidR="0097758E" w:rsidRDefault="0097758E" w:rsidP="0097758E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Ордена Трудового Красного Знамени Медицинского института им. С.И. Георгиевского</w:t>
      </w:r>
    </w:p>
    <w:p w14:paraId="7C821472" w14:textId="777998F5" w:rsidR="456F1E0F" w:rsidRDefault="456F1E0F" w:rsidP="456F1E0F">
      <w:pPr>
        <w:spacing w:after="0" w:line="240" w:lineRule="auto"/>
        <w:jc w:val="center"/>
        <w:rPr>
          <w:lang w:eastAsia="uk-UA"/>
        </w:rPr>
      </w:pPr>
    </w:p>
    <w:p w14:paraId="672A6659" w14:textId="77777777" w:rsidR="005623E1" w:rsidRDefault="005623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A37501D" w14:textId="77777777" w:rsidR="005623E1" w:rsidRDefault="005623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DEDB5E2" w14:textId="77777777" w:rsidR="005623E1" w:rsidRDefault="0097758E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eastAsia="uk-UA"/>
        </w:rPr>
        <w:t>РЕЦЕНЗИЯ</w:t>
      </w:r>
    </w:p>
    <w:p w14:paraId="5DAB6C7B" w14:textId="77777777" w:rsidR="005623E1" w:rsidRDefault="005623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6BC3817C" w14:textId="77777777" w:rsidR="005623E1" w:rsidRDefault="009775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на выпускную квалификационную работу</w:t>
      </w:r>
    </w:p>
    <w:p w14:paraId="02EB378F" w14:textId="77777777" w:rsidR="005623E1" w:rsidRDefault="005623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5ED3A2E" w14:textId="77777777" w:rsidR="005623E1" w:rsidRDefault="009775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ФИО обучающегося</w:t>
      </w:r>
    </w:p>
    <w:p w14:paraId="78F45CD5" w14:textId="77777777" w:rsidR="005623E1" w:rsidRDefault="009775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Специальность: 34.02.01 Сестринское дело/33.02.01 Фармация/31.02.05 Стоматология ортопедическая</w:t>
      </w:r>
    </w:p>
    <w:p w14:paraId="057574D8" w14:textId="77777777" w:rsidR="005623E1" w:rsidRDefault="009775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Группа (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без подгруппы)</w:t>
      </w:r>
    </w:p>
    <w:p w14:paraId="781AD6E3" w14:textId="77777777" w:rsidR="005623E1" w:rsidRDefault="0097758E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Тема ВКР: ____________________________________________________</w:t>
      </w:r>
    </w:p>
    <w:p w14:paraId="19236139" w14:textId="77777777" w:rsidR="005623E1" w:rsidRDefault="009775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w14:paraId="7C970CF7" w14:textId="77777777" w:rsidR="005623E1" w:rsidRDefault="009775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w14:paraId="6A05A809" w14:textId="77777777" w:rsidR="005623E1" w:rsidRDefault="0056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A39BBE3" w14:textId="77777777" w:rsidR="005623E1" w:rsidRDefault="0056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1C8F396" w14:textId="77777777" w:rsidR="005623E1" w:rsidRDefault="0056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BA7D439" w14:textId="77777777" w:rsidR="005623E1" w:rsidRDefault="009775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База преддипломной практики (полное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название организации): _________</w:t>
      </w:r>
    </w:p>
    <w:p w14:paraId="07E8DA5C" w14:textId="77777777" w:rsidR="005623E1" w:rsidRDefault="0097758E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</w:t>
      </w:r>
    </w:p>
    <w:p w14:paraId="72A3D3EC" w14:textId="77777777" w:rsidR="005623E1" w:rsidRDefault="009775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</w:p>
    <w:p w14:paraId="6C1E4B0A" w14:textId="77777777" w:rsidR="005623E1" w:rsidRDefault="0097758E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Заключение о соответствии ВКР заявленной теме и задание на нее:</w:t>
      </w:r>
    </w:p>
    <w:p w14:paraId="7703089E" w14:textId="77777777" w:rsidR="005623E1" w:rsidRDefault="0097758E">
      <w:pPr>
        <w:pStyle w:val="a6"/>
        <w:spacing w:after="0" w:line="240" w:lineRule="auto"/>
        <w:ind w:left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</w:t>
      </w:r>
    </w:p>
    <w:p w14:paraId="0D0B940D" w14:textId="77777777" w:rsidR="005623E1" w:rsidRDefault="005623E1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6404A38" w14:textId="77777777" w:rsidR="005623E1" w:rsidRDefault="0097758E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Оценка качества выполнения каждого раздела:___________________________________________________________________________________________________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E27B00A" w14:textId="77777777" w:rsidR="005623E1" w:rsidRDefault="005623E1">
      <w:pPr>
        <w:pStyle w:val="a6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9DD140D" w14:textId="77777777" w:rsidR="005623E1" w:rsidRDefault="0097758E">
      <w:pPr>
        <w:pStyle w:val="a6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Оценка степени разработки поставленных вопросов и прак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тической значимости работы: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</w:t>
      </w:r>
    </w:p>
    <w:p w14:paraId="60061E4C" w14:textId="77777777" w:rsidR="005623E1" w:rsidRDefault="005623E1">
      <w:pPr>
        <w:pStyle w:val="a6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4EAFD9C" w14:textId="77777777" w:rsidR="005623E1" w:rsidRDefault="005623E1">
      <w:pPr>
        <w:pStyle w:val="a6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3000CD6" w14:textId="77777777" w:rsidR="005623E1" w:rsidRDefault="0097758E">
      <w:pPr>
        <w:pStyle w:val="a6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Общая оценка качества выполнения ВКР:</w:t>
      </w:r>
    </w:p>
    <w:p w14:paraId="3CB4B9B6" w14:textId="77777777" w:rsidR="005623E1" w:rsidRDefault="0097758E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</w:p>
    <w:p w14:paraId="287A7508" w14:textId="77777777" w:rsidR="005623E1" w:rsidRDefault="0097758E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4D5A5" w14:textId="77777777" w:rsidR="005623E1" w:rsidRDefault="005623E1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DEEC669" w14:textId="77777777" w:rsidR="005623E1" w:rsidRDefault="005623E1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631A611" w14:textId="77777777" w:rsidR="005623E1" w:rsidRDefault="0097758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Оценка: _________</w:t>
      </w:r>
      <w:r>
        <w:rPr>
          <w:rFonts w:ascii="Times New Roman" w:hAnsi="Times New Roman"/>
          <w:sz w:val="28"/>
          <w:szCs w:val="28"/>
        </w:rPr>
        <w:t>_______________</w:t>
      </w:r>
    </w:p>
    <w:p w14:paraId="3656B9AB" w14:textId="77777777" w:rsidR="005623E1" w:rsidRDefault="005623E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3FA7262" w14:textId="77777777" w:rsidR="005623E1" w:rsidRDefault="0097758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__________________________</w:t>
      </w:r>
    </w:p>
    <w:p w14:paraId="45FB0818" w14:textId="77777777" w:rsidR="005623E1" w:rsidRDefault="005623E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E3E3AB3" w14:textId="77777777" w:rsidR="005623E1" w:rsidRDefault="0097758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Рецензент: ____________________________________________________ </w:t>
      </w:r>
    </w:p>
    <w:p w14:paraId="049F31CB" w14:textId="77777777" w:rsidR="005623E1" w:rsidRDefault="005623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3128261" w14:textId="77777777" w:rsidR="005623E1" w:rsidRDefault="005623E1">
      <w:pPr>
        <w:rPr>
          <w:rFonts w:ascii="Times New Roman" w:hAnsi="Times New Roman"/>
          <w:sz w:val="28"/>
          <w:szCs w:val="28"/>
        </w:rPr>
      </w:pPr>
    </w:p>
    <w:sectPr w:rsidR="005623E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704F"/>
    <w:multiLevelType w:val="multilevel"/>
    <w:tmpl w:val="CE565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B41408"/>
    <w:multiLevelType w:val="multilevel"/>
    <w:tmpl w:val="79D8D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56F1E0F"/>
    <w:rsid w:val="005623E1"/>
    <w:rsid w:val="0097758E"/>
    <w:rsid w:val="456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293E"/>
  <w15:docId w15:val="{5F03BF37-0C47-48EC-898C-979C41CE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Елена Егорова</cp:lastModifiedBy>
  <cp:revision>4</cp:revision>
  <dcterms:created xsi:type="dcterms:W3CDTF">2018-12-24T15:45:00Z</dcterms:created>
  <dcterms:modified xsi:type="dcterms:W3CDTF">2024-05-23T17:07:00Z</dcterms:modified>
  <dc:language>en-US</dc:language>
</cp:coreProperties>
</file>